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8218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5B1BBDF1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</w:p>
    <w:p w14:paraId="52529DB1" w14:textId="77777777" w:rsidR="00AE2764" w:rsidRDefault="00AE2764" w:rsidP="00AE276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7872A8" w14:textId="77777777" w:rsidR="00AE2764" w:rsidRPr="00325A79" w:rsidRDefault="00AE2764" w:rsidP="00AE2764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15D36B54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6AC93640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433330E" w14:textId="77777777" w:rsidR="00AE2764" w:rsidRPr="00325A79" w:rsidRDefault="00AE2764" w:rsidP="00AE276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7B3A7906" w14:textId="77777777" w:rsidR="00AE2764" w:rsidRDefault="00AE2764" w:rsidP="00AE276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0D41CC53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30484A6B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605BC289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3B42EF8A" w14:textId="77777777" w:rsidR="00AE2764" w:rsidRPr="00325A79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11EC5EF2" w14:textId="77777777" w:rsidR="00AE2764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</w:p>
    <w:p w14:paraId="34032D47" w14:textId="77777777" w:rsidR="00AE2764" w:rsidRPr="00325A79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8ECBB94" w14:textId="77777777" w:rsidR="00AE2764" w:rsidRPr="00325A79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CE52536" w14:textId="77777777" w:rsidR="00AE2764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6DD1599D" w14:textId="77777777" w:rsidR="00AE2764" w:rsidRDefault="00AE2764" w:rsidP="00AE2764">
      <w:pPr>
        <w:spacing w:line="360" w:lineRule="auto"/>
        <w:rPr>
          <w:rFonts w:ascii="Verdana" w:hAnsi="Verdana"/>
          <w:sz w:val="20"/>
          <w:szCs w:val="20"/>
        </w:rPr>
      </w:pPr>
    </w:p>
    <w:p w14:paraId="1367C370" w14:textId="77777777" w:rsidR="00AE2764" w:rsidRDefault="00AE2764" w:rsidP="00AE2764">
      <w:pPr>
        <w:spacing w:line="360" w:lineRule="auto"/>
        <w:rPr>
          <w:rFonts w:ascii="Verdana" w:hAnsi="Verdana"/>
          <w:sz w:val="20"/>
          <w:szCs w:val="20"/>
        </w:rPr>
      </w:pPr>
    </w:p>
    <w:p w14:paraId="0EC16CA4" w14:textId="77777777" w:rsidR="00AE2764" w:rsidRPr="00325A79" w:rsidRDefault="00AE2764" w:rsidP="00AE2764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 xml:space="preserve">Ofererowana przeze mnie wysokość </w:t>
      </w:r>
      <w:r>
        <w:rPr>
          <w:rFonts w:ascii="Verdana" w:hAnsi="Verdana"/>
          <w:sz w:val="20"/>
          <w:szCs w:val="20"/>
        </w:rPr>
        <w:t xml:space="preserve">rocznego czynszu dzierżawnego </w:t>
      </w:r>
      <w:r w:rsidRPr="00325A79">
        <w:rPr>
          <w:rFonts w:ascii="Verdana" w:hAnsi="Verdana"/>
          <w:sz w:val="20"/>
          <w:szCs w:val="20"/>
        </w:rPr>
        <w:t>działk</w:t>
      </w:r>
      <w:r>
        <w:rPr>
          <w:rFonts w:ascii="Verdana" w:hAnsi="Verdana"/>
          <w:sz w:val="20"/>
          <w:szCs w:val="20"/>
        </w:rPr>
        <w:t>i</w:t>
      </w:r>
      <w:r w:rsidRPr="00325A7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sz w:val="20"/>
          <w:szCs w:val="20"/>
        </w:rPr>
        <w:t>nr …………………...…. położonego w 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325A79">
        <w:rPr>
          <w:rFonts w:ascii="Verdana" w:hAnsi="Verdana"/>
          <w:sz w:val="20"/>
          <w:szCs w:val="20"/>
        </w:rPr>
        <w:t>…..…., przy ul. ……………………………… wynosi …………………… zł</w:t>
      </w:r>
      <w:r>
        <w:rPr>
          <w:rFonts w:ascii="Verdana" w:hAnsi="Verdana"/>
          <w:sz w:val="20"/>
          <w:szCs w:val="20"/>
        </w:rPr>
        <w:t>.</w:t>
      </w:r>
    </w:p>
    <w:p w14:paraId="2D7197F6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79DF7DAC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0DE5305D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2C7D2372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57C5A713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4A77BDD" w14:textId="77777777" w:rsidR="00AE2764" w:rsidRDefault="00AE2764" w:rsidP="00AE2764">
      <w:pPr>
        <w:rPr>
          <w:rFonts w:ascii="Verdana" w:hAnsi="Verdana"/>
          <w:sz w:val="20"/>
          <w:szCs w:val="20"/>
        </w:rPr>
      </w:pPr>
    </w:p>
    <w:p w14:paraId="38479FB5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</w:p>
    <w:p w14:paraId="6A9B05A4" w14:textId="77777777" w:rsidR="00C43DC5" w:rsidRDefault="00C43DC5"/>
    <w:sectPr w:rsidR="00C43DC5" w:rsidSect="00AE27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77"/>
    <w:rsid w:val="00005B07"/>
    <w:rsid w:val="001E54F8"/>
    <w:rsid w:val="00336B77"/>
    <w:rsid w:val="00901975"/>
    <w:rsid w:val="009C1F93"/>
    <w:rsid w:val="009F2525"/>
    <w:rsid w:val="00AE2764"/>
    <w:rsid w:val="00C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C374B-81E8-440B-8990-D807740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764"/>
  </w:style>
  <w:style w:type="paragraph" w:styleId="Nagwek1">
    <w:name w:val="heading 1"/>
    <w:basedOn w:val="Normalny"/>
    <w:next w:val="Normalny"/>
    <w:link w:val="Nagwek1Znak"/>
    <w:uiPriority w:val="9"/>
    <w:qFormat/>
    <w:rsid w:val="0033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B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B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B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B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2</cp:revision>
  <dcterms:created xsi:type="dcterms:W3CDTF">2026-03-31T14:08:00Z</dcterms:created>
  <dcterms:modified xsi:type="dcterms:W3CDTF">2026-03-31T14:08:00Z</dcterms:modified>
</cp:coreProperties>
</file>